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5CC5A8">
      <w:pPr>
        <w:spacing w:line="360" w:lineRule="auto"/>
        <w:jc w:val="both"/>
        <w:outlineLvl w:val="0"/>
        <w:rPr>
          <w:rFonts w:hint="eastAsia" w:hAnsi="宋体" w:cs="宋体"/>
          <w:b/>
          <w:bCs/>
          <w:snapToGrid w:val="0"/>
          <w:position w:val="0"/>
          <w:szCs w:val="24"/>
          <w:highlight w:val="none"/>
        </w:rPr>
      </w:pPr>
      <w:r>
        <w:rPr>
          <w:rFonts w:hint="eastAsia" w:hAnsi="宋体" w:cs="宋体"/>
          <w:b/>
          <w:bCs/>
          <w:snapToGrid w:val="0"/>
          <w:position w:val="0"/>
          <w:szCs w:val="24"/>
          <w:highlight w:val="none"/>
          <w:lang w:val="en-US" w:eastAsia="zh-CN"/>
        </w:rPr>
        <w:t>采购内容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2656"/>
        <w:gridCol w:w="1148"/>
        <w:gridCol w:w="1192"/>
        <w:gridCol w:w="571"/>
        <w:gridCol w:w="926"/>
        <w:gridCol w:w="1458"/>
      </w:tblGrid>
      <w:tr w14:paraId="7A90C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C8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48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ED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品牌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F5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29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61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预计数量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6F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最高单价（元）</w:t>
            </w:r>
          </w:p>
        </w:tc>
      </w:tr>
      <w:tr w14:paraId="72C0B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D6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3F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U谷燕麦酸奶180g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59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新希望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37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180g/杯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9B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杯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3E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52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3.8</w:t>
            </w:r>
          </w:p>
        </w:tc>
      </w:tr>
      <w:tr w14:paraId="7ACCF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F8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F7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涨芝士（君乐宝）180g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1C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君乐宝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8F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180g/袋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30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9D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192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FD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3.2</w:t>
            </w:r>
          </w:p>
        </w:tc>
      </w:tr>
      <w:tr w14:paraId="6BA19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DD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CC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完达山东北老酸奶180g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24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完达山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67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180g/盒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98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5B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408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24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3.2</w:t>
            </w:r>
          </w:p>
        </w:tc>
      </w:tr>
      <w:tr w14:paraId="24707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31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D6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伊利0蔗糖原味发酵乳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25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伊利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13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90g/杯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F2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杯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E0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896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54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1.75</w:t>
            </w:r>
          </w:p>
        </w:tc>
      </w:tr>
      <w:tr w14:paraId="3D46D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55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8A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伊利褐色炭烧酸奶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46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伊利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27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90g/杯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B5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杯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3A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1360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B9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1.75</w:t>
            </w:r>
          </w:p>
        </w:tc>
      </w:tr>
      <w:tr w14:paraId="36B6F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26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4A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雀巢全脂牛奶1L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A9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雀巢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E2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1L/盒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A5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F7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312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31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9.5</w:t>
            </w:r>
          </w:p>
        </w:tc>
      </w:tr>
      <w:tr w14:paraId="19668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5A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09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完达山甄醇牛奶250ml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92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完达山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2C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250ml/盒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82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C7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15000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64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2.95</w:t>
            </w:r>
          </w:p>
        </w:tc>
      </w:tr>
      <w:tr w14:paraId="55958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6E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FC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蒙牛风味酸牛奶原味100g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6E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蒙牛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EA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100g/杯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93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杯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4B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11808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78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4DB80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B9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3A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卡士双倍蛋白活力原味128g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6E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卡士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D4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128g/杯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DE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杯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E1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1506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88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7.6</w:t>
            </w:r>
          </w:p>
        </w:tc>
      </w:tr>
      <w:tr w14:paraId="6A524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32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43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完达山臻醇牛奶（枕）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FF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完达山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92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240ml/袋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EF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01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5408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A7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2.5</w:t>
            </w:r>
          </w:p>
        </w:tc>
      </w:tr>
      <w:tr w14:paraId="2330B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A0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7C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雀巢纯牛奶1L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86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雀巢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A1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1L/盒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18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21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5500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15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10.5</w:t>
            </w:r>
          </w:p>
        </w:tc>
      </w:tr>
      <w:tr w14:paraId="2FC2B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4C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95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九阳山羊奶250ml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1C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九阳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DC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250ml/盒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1F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EB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D4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4.4</w:t>
            </w:r>
          </w:p>
        </w:tc>
      </w:tr>
      <w:tr w14:paraId="1EAC7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F5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36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松花江奶粉350g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42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松花江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96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350g/袋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53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袋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8D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11550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3F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</w:tr>
      <w:tr w14:paraId="17608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4D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5F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酪蛋白有机纯牛奶250ml*10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3C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完达山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FD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250ml*10/箱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03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箱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B3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8B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78</w:t>
            </w:r>
          </w:p>
        </w:tc>
      </w:tr>
      <w:tr w14:paraId="5D864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C2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3C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完达山乳臻鲜酪乳130g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86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完达山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2E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130g/瓶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55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83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31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3.5</w:t>
            </w:r>
          </w:p>
        </w:tc>
      </w:tr>
      <w:tr w14:paraId="29800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76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7E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伊利安慕希205ml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F6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伊利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99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205ml/盒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BB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19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B7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3.84</w:t>
            </w:r>
          </w:p>
        </w:tc>
      </w:tr>
      <w:tr w14:paraId="08010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9D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01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伊利炭烧酸奶90g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CD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伊利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FF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90g/杯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38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杯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66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0E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1.875</w:t>
            </w:r>
          </w:p>
        </w:tc>
      </w:tr>
      <w:tr w14:paraId="7D91A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99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B3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蒙古酸奶（兰格格）230ml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18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兰格格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D6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230ml/瓶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64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EC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F0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3.9</w:t>
            </w:r>
          </w:p>
        </w:tc>
      </w:tr>
      <w:tr w14:paraId="64DAC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F5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47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0蔗糖原味发酵乳90g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B1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伊利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34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90g/杯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3B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杯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E9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39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1.9</w:t>
            </w:r>
          </w:p>
        </w:tc>
      </w:tr>
      <w:tr w14:paraId="3FEF0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E2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7F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圣祥酸奶180g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93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圣祥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01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180g/杯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03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杯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14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79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2.2</w:t>
            </w:r>
          </w:p>
        </w:tc>
      </w:tr>
      <w:tr w14:paraId="7E1D2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DE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64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益生菌（光明）125g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4A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光明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57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125g/杯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25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杯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8F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04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2.2</w:t>
            </w:r>
          </w:p>
        </w:tc>
      </w:tr>
      <w:tr w14:paraId="5F2AD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FB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9B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完达山屋装酸牛奶250g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0F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完达山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21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250g/盒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2F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95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08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 w14:paraId="01C27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EF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57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蒙古酸奶70g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8D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兰格格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22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70g/支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CD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01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CF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1.5</w:t>
            </w:r>
          </w:p>
        </w:tc>
      </w:tr>
      <w:tr w14:paraId="4E47A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60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6E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马迭尔冰棍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76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马迭尔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D1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75g/根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21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A5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3000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D7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4.5</w:t>
            </w:r>
          </w:p>
        </w:tc>
      </w:tr>
      <w:tr w14:paraId="72248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18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5F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伊利白桃乌龙3.5kg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5E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伊利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10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3.5kg/桶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6B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桶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A6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290.00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AD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48</w:t>
            </w:r>
          </w:p>
        </w:tc>
      </w:tr>
      <w:tr w14:paraId="2EBEA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A7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B0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伊利草莓3.5kg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E0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伊利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4E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3.5kg/桶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DA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桶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5B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280.00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C2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48</w:t>
            </w:r>
          </w:p>
        </w:tc>
      </w:tr>
      <w:tr w14:paraId="4C955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DE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82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伊利绿茶3.5kg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11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伊利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1D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3.5kg/桶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2D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桶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D6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280.00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B4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48</w:t>
            </w:r>
          </w:p>
        </w:tc>
      </w:tr>
      <w:tr w14:paraId="32F9A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90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30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伊利提拉米苏3.5kg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D7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伊利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69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3.5kg/桶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1F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桶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E2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290.00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1B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48</w:t>
            </w:r>
          </w:p>
        </w:tc>
      </w:tr>
      <w:tr w14:paraId="6A684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28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00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伊利芒果3.5kg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C2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伊利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55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3.5kg/桶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9C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桶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94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260.00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20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48</w:t>
            </w:r>
          </w:p>
        </w:tc>
      </w:tr>
      <w:tr w14:paraId="5AE12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09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CE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伊利彩虹棒子3.5kg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34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伊利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77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3.5kg/桶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E5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桶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F3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240.00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E9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48</w:t>
            </w:r>
          </w:p>
        </w:tc>
      </w:tr>
      <w:tr w14:paraId="16940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6E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18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伊利香草3.5kg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41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伊利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9B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3.5kg/桶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0D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桶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50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290.00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16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48</w:t>
            </w:r>
          </w:p>
        </w:tc>
      </w:tr>
      <w:tr w14:paraId="63D9F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6B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E1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伊利巧克力3.5kg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68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伊利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19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3.5kg/桶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5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桶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E6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280.00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A0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48</w:t>
            </w:r>
          </w:p>
        </w:tc>
      </w:tr>
      <w:tr w14:paraId="2EA48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B0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FF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巧乐兹香草脆筒冰淇淋85g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3E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伊利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56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85g/支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BD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C0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AA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4.2</w:t>
            </w:r>
          </w:p>
        </w:tc>
      </w:tr>
      <w:tr w14:paraId="5D744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15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87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巧乐兹姜撞奶脆筒冰淇淋85g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B6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伊利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D6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85g/支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52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F3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20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4.2</w:t>
            </w:r>
          </w:p>
        </w:tc>
      </w:tr>
      <w:tr w14:paraId="5A1FA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0E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A7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伊利心情 70g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96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伊利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A2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70g/支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DC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AE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1B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1.4</w:t>
            </w:r>
          </w:p>
        </w:tc>
      </w:tr>
      <w:tr w14:paraId="33D09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80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38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巧乐兹四个圈蛋奶巧克力味75g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34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伊利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B8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75g/支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2B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3C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B2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2.1</w:t>
            </w:r>
          </w:p>
        </w:tc>
      </w:tr>
      <w:tr w14:paraId="7230A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AD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85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巧乐兹巧脆棒70g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A6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伊利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C6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70g/支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38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AB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520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D0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 w14:paraId="1C41A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C8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CE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冰工厂萄气十足棒冰70g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82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伊利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F9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70g/支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CD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3E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DD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2.2</w:t>
            </w:r>
          </w:p>
        </w:tc>
      </w:tr>
      <w:tr w14:paraId="6B881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78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8E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巧乐兹巧榛橘冰淇淋70g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2E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伊利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74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70g/支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AF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1C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600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24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4.2</w:t>
            </w:r>
          </w:p>
        </w:tc>
      </w:tr>
      <w:tr w14:paraId="1C30C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B2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9E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巧乐兹丝绒雪糕70g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97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伊利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F3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70g/支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9F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C8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AE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3.5</w:t>
            </w:r>
          </w:p>
        </w:tc>
      </w:tr>
      <w:tr w14:paraId="6FFB5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E2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BE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伊利大布丁60g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3A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伊利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C3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60g/支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E8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49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4F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0.8</w:t>
            </w:r>
          </w:p>
        </w:tc>
      </w:tr>
      <w:tr w14:paraId="7E9CF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CC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8E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伊利绮炫水蜜桃冰激凌65g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F5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伊利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58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65g/支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18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54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B9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5.6</w:t>
            </w:r>
          </w:p>
        </w:tc>
      </w:tr>
      <w:tr w14:paraId="480DB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5F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6D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伊利绮炫比利时巧克力65g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8C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伊利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49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65g/支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1F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59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DE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5.6</w:t>
            </w:r>
          </w:p>
        </w:tc>
      </w:tr>
      <w:tr w14:paraId="44CD2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BC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F6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满满葡萄味冰淇淋90克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E5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伊利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6E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90克/杯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92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杯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A9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30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</w:tr>
      <w:tr w14:paraId="0CC9F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7D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0C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伊利牧场甄稀香草味冰淇淋90g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4A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伊利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A4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90g/杯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30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杯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01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24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6.8</w:t>
            </w:r>
          </w:p>
        </w:tc>
      </w:tr>
      <w:tr w14:paraId="121B4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54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EE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伊利牧场甄稀醇真原味70g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F7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伊利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B5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70g/支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45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38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9D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3.4</w:t>
            </w:r>
          </w:p>
        </w:tc>
      </w:tr>
      <w:tr w14:paraId="74360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9B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4D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伊利牧场甄稀挚恋草莓雪糕70g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F9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伊利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C8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70g/支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09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77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08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3.4</w:t>
            </w:r>
          </w:p>
        </w:tc>
      </w:tr>
      <w:tr w14:paraId="2A702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79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21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冰工厂冰片蜜桃75g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7D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伊利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DF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75g/支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4E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EA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60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0.8</w:t>
            </w:r>
          </w:p>
        </w:tc>
      </w:tr>
      <w:tr w14:paraId="4EBF7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73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17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冰工厂蓝莓70g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4A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伊利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69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70g/支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CA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9C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20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0.8</w:t>
            </w:r>
          </w:p>
        </w:tc>
      </w:tr>
      <w:tr w14:paraId="48049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DF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19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苦咖啡雪糕70g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30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伊利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D9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70g/支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C6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FA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4F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1.8</w:t>
            </w:r>
          </w:p>
        </w:tc>
      </w:tr>
      <w:tr w14:paraId="6ED5F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1E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C7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玉米香65g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C6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伊利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C9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65g/支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AB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1C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7B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1.5</w:t>
            </w:r>
          </w:p>
        </w:tc>
      </w:tr>
      <w:tr w14:paraId="0F646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D1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32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升级伊利牧场香草奶昔雪糕90g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F2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伊利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3F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90g/杯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AD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杯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A5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8E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2.5</w:t>
            </w:r>
          </w:p>
        </w:tc>
      </w:tr>
      <w:tr w14:paraId="3743D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4C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01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华夫筒(香草)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9F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am海象皇宫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9B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80克/支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A6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F8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900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37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</w:tr>
      <w:tr w14:paraId="5C75E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50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81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5"/>
                <w:position w:val="20"/>
                <w:highlight w:val="none"/>
                <w:lang w:val="en-US" w:eastAsia="zh-CN" w:bidi="ar"/>
              </w:rPr>
              <w:t>华夫筒(巧克力)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72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am海象皇宫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E5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80克/杯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3C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杯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DF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C2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</w:tr>
      <w:tr w14:paraId="1FA17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5C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40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5"/>
                <w:position w:val="20"/>
                <w:highlight w:val="none"/>
                <w:lang w:val="en-US" w:eastAsia="zh-CN" w:bidi="ar"/>
              </w:rPr>
              <w:t>华夫饼(奶油)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EB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am海象皇宫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43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70克/支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7C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E9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12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</w:tr>
      <w:tr w14:paraId="0A5AB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15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55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5"/>
                <w:position w:val="20"/>
                <w:highlight w:val="none"/>
                <w:lang w:val="en-US" w:eastAsia="zh-CN" w:bidi="ar"/>
              </w:rPr>
              <w:t>华夫饼(焦糖)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C9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am海象皇宫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C2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70克/支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35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63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A4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</w:tr>
      <w:tr w14:paraId="14017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40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3F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5"/>
                <w:position w:val="20"/>
                <w:highlight w:val="none"/>
                <w:lang w:val="en-US" w:eastAsia="zh-CN" w:bidi="ar"/>
              </w:rPr>
              <w:t>奶冰(哈密瓜)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27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am海象皇宫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48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75克/支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86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7C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60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4.2</w:t>
            </w:r>
          </w:p>
        </w:tc>
      </w:tr>
      <w:tr w14:paraId="54142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7B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5A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5"/>
                <w:position w:val="20"/>
                <w:highlight w:val="none"/>
                <w:lang w:val="en-US" w:eastAsia="zh-CN" w:bidi="ar"/>
              </w:rPr>
              <w:t>奶冰(草莓)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A3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am海象皇宫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D0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75克/支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58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78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6A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4.2</w:t>
            </w:r>
          </w:p>
        </w:tc>
      </w:tr>
      <w:tr w14:paraId="57186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09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3C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5"/>
                <w:position w:val="20"/>
                <w:highlight w:val="none"/>
                <w:lang w:val="en-US" w:eastAsia="zh-CN" w:bidi="ar"/>
              </w:rPr>
              <w:t>奶砖(奶油)升级版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CB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am海象皇宫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F2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75克/支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59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4E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E8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5.6</w:t>
            </w:r>
          </w:p>
        </w:tc>
      </w:tr>
      <w:tr w14:paraId="61BF3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1F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1B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5"/>
                <w:position w:val="20"/>
                <w:highlight w:val="none"/>
                <w:lang w:val="en-US" w:eastAsia="zh-CN" w:bidi="ar"/>
              </w:rPr>
              <w:t>奶砖(巧克力)升级版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30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am海象皇宫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2B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75克/支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89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F7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33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5.6</w:t>
            </w:r>
          </w:p>
        </w:tc>
      </w:tr>
      <w:tr w14:paraId="20F21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61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35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5"/>
                <w:position w:val="20"/>
                <w:highlight w:val="none"/>
                <w:lang w:val="en-US" w:eastAsia="zh-CN" w:bidi="ar"/>
              </w:rPr>
              <w:t>零蔗糖(香草)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B2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am海象皇宫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BE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70克/支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5C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DD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7C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5.6</w:t>
            </w:r>
          </w:p>
        </w:tc>
      </w:tr>
      <w:tr w14:paraId="16A40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BC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DA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5"/>
                <w:position w:val="20"/>
                <w:highlight w:val="none"/>
                <w:lang w:val="en-US" w:eastAsia="zh-CN" w:bidi="ar"/>
              </w:rPr>
              <w:t>零蔗糖(巧克力)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48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am海象皇宫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9B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70克/支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A2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D3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CC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5.6</w:t>
            </w:r>
          </w:p>
        </w:tc>
      </w:tr>
      <w:tr w14:paraId="6FA7F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CD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D1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5"/>
                <w:position w:val="20"/>
                <w:highlight w:val="none"/>
                <w:lang w:val="en-US" w:eastAsia="zh-CN" w:bidi="ar"/>
              </w:rPr>
              <w:t>脆皮(开心果酸奶)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3F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am海象皇宫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6C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70克/支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B4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98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B4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</w:tr>
      <w:tr w14:paraId="3E568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47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7F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5"/>
                <w:position w:val="20"/>
                <w:highlight w:val="none"/>
                <w:lang w:val="en-US" w:eastAsia="zh-CN" w:bidi="ar"/>
              </w:rPr>
              <w:t>脆皮(香柚芝士)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43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am海象皇宫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BE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70克/支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19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2C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66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</w:tr>
      <w:tr w14:paraId="1E7D6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0A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9C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皇宫</w:t>
            </w:r>
            <w:r>
              <w:rPr>
                <w:rStyle w:val="5"/>
                <w:position w:val="20"/>
                <w:highlight w:val="none"/>
                <w:lang w:val="en-US" w:eastAsia="zh-CN" w:bidi="ar"/>
              </w:rPr>
              <w:t>小蛮腰(香草)升级版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59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am海象皇宫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A9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70克/支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C8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F8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31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</w:tr>
      <w:tr w14:paraId="6B1DF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8A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99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皇宫</w:t>
            </w:r>
            <w:r>
              <w:rPr>
                <w:rStyle w:val="5"/>
                <w:position w:val="20"/>
                <w:highlight w:val="none"/>
                <w:lang w:val="en-US" w:eastAsia="zh-CN" w:bidi="ar"/>
              </w:rPr>
              <w:t>小蛮腰(巧克力)升级版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4D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am海象皇宫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18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70克/支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58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F4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C6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</w:tr>
      <w:tr w14:paraId="257A6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C9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B0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皇宫</w:t>
            </w:r>
            <w:r>
              <w:rPr>
                <w:rStyle w:val="5"/>
                <w:position w:val="20"/>
                <w:highlight w:val="none"/>
                <w:lang w:val="en-US" w:eastAsia="zh-CN" w:bidi="ar"/>
              </w:rPr>
              <w:t>鲜果果肉 (蓝莓）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8E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am海象皇宫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87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90克/支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4B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FE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FA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</w:tr>
      <w:tr w14:paraId="2C240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B3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DF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皇宫鲜果果肉 (草莓）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A7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am海象皇宫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B4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90克/支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FE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E4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98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</w:tr>
      <w:tr w14:paraId="683DF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BA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BE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90克杯(香芋）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04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am海象皇宫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65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90克/杯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54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杯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6C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36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</w:tr>
      <w:tr w14:paraId="3B287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45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A6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90克杯(香芋）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56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am海象皇宫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D0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90克/杯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32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杯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9F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5D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position w:val="2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</w:tr>
    </w:tbl>
    <w:p w14:paraId="70862183">
      <w:pPr>
        <w:spacing w:line="360" w:lineRule="auto"/>
        <w:jc w:val="both"/>
        <w:outlineLvl w:val="0"/>
        <w:rPr>
          <w:rFonts w:hint="eastAsia" w:ascii="宋体" w:hAnsi="宋体" w:eastAsia="宋体" w:cs="宋体"/>
          <w:b w:val="0"/>
          <w:bCs w:val="0"/>
          <w:snapToGrid w:val="0"/>
          <w:position w:val="0"/>
          <w:szCs w:val="24"/>
          <w:highlight w:val="none"/>
          <w:lang w:val="en-US" w:eastAsia="zh-CN"/>
        </w:rPr>
      </w:pPr>
    </w:p>
    <w:p w14:paraId="78E386DF">
      <w:pPr>
        <w:spacing w:line="360" w:lineRule="auto"/>
        <w:jc w:val="both"/>
        <w:outlineLvl w:val="0"/>
        <w:rPr>
          <w:rFonts w:hint="eastAsia" w:ascii="宋体" w:hAnsi="宋体" w:eastAsia="宋体" w:cs="宋体"/>
          <w:b/>
          <w:bCs/>
          <w:snapToGrid w:val="0"/>
          <w:position w:val="0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position w:val="0"/>
          <w:szCs w:val="24"/>
          <w:highlight w:val="none"/>
          <w:lang w:val="en-US" w:eastAsia="zh-CN"/>
        </w:rPr>
        <w:t>备注：</w:t>
      </w:r>
    </w:p>
    <w:p w14:paraId="6871C266">
      <w:pPr>
        <w:spacing w:line="360" w:lineRule="auto"/>
        <w:jc w:val="both"/>
        <w:outlineLvl w:val="0"/>
        <w:rPr>
          <w:rFonts w:hint="eastAsia" w:ascii="宋体" w:hAnsi="宋体" w:eastAsia="宋体" w:cs="宋体"/>
          <w:b/>
          <w:bCs/>
          <w:snapToGrid w:val="0"/>
          <w:position w:val="0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position w:val="0"/>
          <w:szCs w:val="24"/>
          <w:highlight w:val="none"/>
          <w:lang w:val="en-US" w:eastAsia="zh-CN"/>
        </w:rPr>
        <w:t>1.采购数量为预估数量不代表最终采购数量，采购数量以实际结算为准。</w:t>
      </w:r>
    </w:p>
    <w:p w14:paraId="40F9272E">
      <w:pPr>
        <w:spacing w:line="360" w:lineRule="auto"/>
        <w:jc w:val="both"/>
        <w:outlineLvl w:val="0"/>
        <w:rPr>
          <w:rFonts w:hint="eastAsia" w:ascii="宋体" w:hAnsi="宋体" w:eastAsia="宋体" w:cs="宋体"/>
          <w:b/>
          <w:bCs/>
          <w:snapToGrid w:val="0"/>
          <w:position w:val="0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position w:val="0"/>
          <w:szCs w:val="24"/>
          <w:highlight w:val="none"/>
          <w:lang w:val="en-US" w:eastAsia="zh-CN"/>
        </w:rPr>
        <w:t xml:space="preserve">2.采购标的清单包括但不限于上述内容，对于列表中未包含的产品如属上述同类范畴，均纳入采购范围 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68B4C4F">
      <w:pPr>
        <w:spacing w:line="360" w:lineRule="auto"/>
        <w:jc w:val="both"/>
        <w:outlineLvl w:val="0"/>
        <w:rPr>
          <w:rFonts w:hint="default" w:ascii="宋体" w:hAnsi="宋体" w:eastAsia="宋体" w:cs="宋体"/>
          <w:b/>
          <w:bCs/>
          <w:snapToGrid w:val="0"/>
          <w:position w:val="0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position w:val="0"/>
          <w:szCs w:val="24"/>
          <w:highlight w:val="none"/>
          <w:lang w:val="en-US" w:eastAsia="zh-CN"/>
        </w:rPr>
        <w:t>3.供应商报价时不允许超过最高单价限价，否则响应文件无效。</w:t>
      </w:r>
    </w:p>
    <w:p w14:paraId="1599FB6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1OWZlOTU3YzhmYmFmNzNmZThhZDI1MjM4OTY5YTYifQ=="/>
  </w:docVars>
  <w:rsids>
    <w:rsidRoot w:val="00000000"/>
    <w:rsid w:val="469176F7"/>
    <w:rsid w:val="77F10703"/>
    <w:rsid w:val="7876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宋体" w:hAnsi="Times New Roman" w:eastAsia="宋体" w:cs="Times New Roman"/>
      <w:position w:val="20"/>
      <w:sz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99"/>
    <w:pPr>
      <w:widowControl/>
      <w:suppressAutoHyphens/>
      <w:autoSpaceDE/>
      <w:autoSpaceDN/>
      <w:spacing w:after="200" w:line="276" w:lineRule="auto"/>
      <w:ind w:left="420"/>
    </w:pPr>
    <w:rPr>
      <w:rFonts w:ascii="Times New Roman" w:hAnsi="Times New Roman" w:cs="Times New Roman"/>
      <w:kern w:val="1"/>
      <w:szCs w:val="24"/>
      <w:lang w:val="en-US"/>
    </w:rPr>
  </w:style>
  <w:style w:type="character" w:customStyle="1" w:styleId="5">
    <w:name w:val="font2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2024-06-29T08:27:00Z</dcterms:created>
  <dc:creator>31677</dc:creator>
  <cp:lastModifiedBy>Why  not？</cp:lastModifiedBy>
  <dcterms:modified xsi:type="dcterms:W3CDTF">2024-08-07T08:35:37Z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25DC6594DBCA4349848FA311A5EF7ECB_12</vt:lpwstr>
  </property>
</Properties>
</file>